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2AA0" w14:textId="77777777" w:rsidR="004C3307" w:rsidRPr="000F62E7" w:rsidRDefault="004C3307" w:rsidP="004C3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0F62E7">
        <w:rPr>
          <w:rFonts w:ascii="Arial" w:eastAsia="Times New Roman" w:hAnsi="Arial" w:cs="Arial"/>
          <w:color w:val="222222"/>
          <w:sz w:val="20"/>
          <w:szCs w:val="20"/>
        </w:rPr>
        <w:t>DSDC</w:t>
      </w:r>
    </w:p>
    <w:p w14:paraId="3CAB2B8B" w14:textId="644D5851" w:rsidR="004C3307" w:rsidRPr="000F62E7" w:rsidRDefault="00E5273D" w:rsidP="004C3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March 16, 2023</w:t>
      </w:r>
    </w:p>
    <w:p w14:paraId="0DB2513C" w14:textId="77777777" w:rsidR="004C3307" w:rsidRPr="000F62E7" w:rsidRDefault="004C3307" w:rsidP="004C3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0F62E7">
        <w:rPr>
          <w:rFonts w:ascii="Arial" w:eastAsia="Times New Roman" w:hAnsi="Arial" w:cs="Arial"/>
          <w:color w:val="222222"/>
          <w:sz w:val="20"/>
          <w:szCs w:val="20"/>
        </w:rPr>
        <w:t>Meeting Agenda</w:t>
      </w:r>
      <w:r w:rsidRPr="000F62E7">
        <w:rPr>
          <w:rFonts w:ascii="Arial" w:eastAsia="Times New Roman" w:hAnsi="Arial" w:cs="Arial"/>
          <w:color w:val="222222"/>
          <w:sz w:val="20"/>
          <w:szCs w:val="20"/>
        </w:rPr>
        <w:br/>
      </w:r>
    </w:p>
    <w:p w14:paraId="0CE32731" w14:textId="129B2A0E" w:rsidR="004C3307" w:rsidRPr="000F62E7" w:rsidRDefault="004C3307" w:rsidP="004C3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F62E7">
        <w:rPr>
          <w:rFonts w:ascii="Arial" w:eastAsia="Times New Roman" w:hAnsi="Arial" w:cs="Arial"/>
          <w:color w:val="222222"/>
          <w:sz w:val="20"/>
          <w:szCs w:val="20"/>
        </w:rPr>
        <w:t>Housekeeping</w:t>
      </w:r>
    </w:p>
    <w:p w14:paraId="7770DC5A" w14:textId="37D8023F" w:rsidR="000F62E7" w:rsidRDefault="000F62E7" w:rsidP="004C330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Please sign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</w:rPr>
        <w:t>in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814E1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50D2541E" w14:textId="1EC569A1" w:rsidR="000F62E7" w:rsidRPr="00657942" w:rsidRDefault="000F62E7" w:rsidP="000F62E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January 2023</w:t>
      </w:r>
      <w:r w:rsidRPr="000F62E7">
        <w:rPr>
          <w:rFonts w:ascii="Arial" w:eastAsia="Times New Roman" w:hAnsi="Arial" w:cs="Arial"/>
          <w:color w:val="222222"/>
          <w:sz w:val="20"/>
          <w:szCs w:val="20"/>
        </w:rPr>
        <w:t xml:space="preserve"> Meeting Minutes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Approval</w:t>
      </w:r>
    </w:p>
    <w:p w14:paraId="18AF49E4" w14:textId="729FC36B" w:rsidR="004C3307" w:rsidRPr="00E5273D" w:rsidRDefault="00E5273D" w:rsidP="00E5273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Approvers: </w:t>
      </w:r>
    </w:p>
    <w:p w14:paraId="7618E278" w14:textId="77777777" w:rsidR="00E5273D" w:rsidRPr="00E5273D" w:rsidRDefault="00E5273D" w:rsidP="00E5273D">
      <w:pPr>
        <w:pStyle w:val="ListParagraph"/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598"/>
        <w:gridCol w:w="2233"/>
        <w:gridCol w:w="3350"/>
      </w:tblGrid>
      <w:tr w:rsidR="004C3307" w:rsidRPr="000F62E7" w14:paraId="5AC9B61D" w14:textId="77777777" w:rsidTr="00745D09">
        <w:trPr>
          <w:trHeight w:val="208"/>
        </w:trPr>
        <w:tc>
          <w:tcPr>
            <w:tcW w:w="2598" w:type="dxa"/>
          </w:tcPr>
          <w:p w14:paraId="17B278BC" w14:textId="77777777" w:rsidR="004C3307" w:rsidRPr="000F62E7" w:rsidRDefault="004C3307" w:rsidP="00745D0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F62E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White</w:t>
            </w:r>
          </w:p>
        </w:tc>
        <w:tc>
          <w:tcPr>
            <w:tcW w:w="2233" w:type="dxa"/>
          </w:tcPr>
          <w:p w14:paraId="34CE9406" w14:textId="77777777" w:rsidR="004C3307" w:rsidRPr="000F62E7" w:rsidRDefault="004C3307" w:rsidP="00745D0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F62E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Red</w:t>
            </w:r>
          </w:p>
        </w:tc>
        <w:tc>
          <w:tcPr>
            <w:tcW w:w="3350" w:type="dxa"/>
          </w:tcPr>
          <w:p w14:paraId="741167D8" w14:textId="77777777" w:rsidR="004C3307" w:rsidRPr="000F62E7" w:rsidRDefault="004C3307" w:rsidP="00745D0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F62E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Blue</w:t>
            </w:r>
          </w:p>
        </w:tc>
      </w:tr>
      <w:tr w:rsidR="004C3307" w:rsidRPr="000F62E7" w14:paraId="5F53354A" w14:textId="77777777" w:rsidTr="00745D09">
        <w:trPr>
          <w:trHeight w:val="287"/>
        </w:trPr>
        <w:tc>
          <w:tcPr>
            <w:tcW w:w="2598" w:type="dxa"/>
          </w:tcPr>
          <w:p w14:paraId="075C5F10" w14:textId="77777777" w:rsidR="004C3307" w:rsidRPr="000F62E7" w:rsidRDefault="004C3307" w:rsidP="00745D0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F62E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Bloomingdale-RK</w:t>
            </w:r>
          </w:p>
        </w:tc>
        <w:tc>
          <w:tcPr>
            <w:tcW w:w="2233" w:type="dxa"/>
          </w:tcPr>
          <w:p w14:paraId="7DB7AB32" w14:textId="08631A51" w:rsidR="004C3307" w:rsidRPr="000F62E7" w:rsidRDefault="004C3307" w:rsidP="00745D0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F62E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Bartlett - A</w:t>
            </w:r>
          </w:p>
        </w:tc>
        <w:tc>
          <w:tcPr>
            <w:tcW w:w="3350" w:type="dxa"/>
          </w:tcPr>
          <w:p w14:paraId="0A2F9AD3" w14:textId="62D110C6" w:rsidR="004C3307" w:rsidRPr="000F62E7" w:rsidRDefault="004C3307" w:rsidP="00745D0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F62E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Carol Stream - </w:t>
            </w:r>
            <w:r w:rsidR="004125C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</w:t>
            </w:r>
          </w:p>
        </w:tc>
      </w:tr>
      <w:tr w:rsidR="004C3307" w:rsidRPr="000F62E7" w14:paraId="7FF1A193" w14:textId="77777777" w:rsidTr="00745D09">
        <w:trPr>
          <w:trHeight w:val="208"/>
        </w:trPr>
        <w:tc>
          <w:tcPr>
            <w:tcW w:w="2598" w:type="dxa"/>
          </w:tcPr>
          <w:p w14:paraId="16305145" w14:textId="23483E5B" w:rsidR="004C3307" w:rsidRPr="000F62E7" w:rsidRDefault="004C3307" w:rsidP="00745D0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F62E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Ita</w:t>
            </w:r>
            <w:r w:rsidR="0099596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</w:t>
            </w:r>
            <w:r w:rsidRPr="000F62E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ca - A</w:t>
            </w:r>
          </w:p>
        </w:tc>
        <w:tc>
          <w:tcPr>
            <w:tcW w:w="2233" w:type="dxa"/>
          </w:tcPr>
          <w:p w14:paraId="56AA816E" w14:textId="1DCCEB69" w:rsidR="004C3307" w:rsidRPr="000F62E7" w:rsidRDefault="004C3307" w:rsidP="00745D0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F62E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Butterfield </w:t>
            </w:r>
          </w:p>
        </w:tc>
        <w:tc>
          <w:tcPr>
            <w:tcW w:w="3350" w:type="dxa"/>
          </w:tcPr>
          <w:p w14:paraId="66345018" w14:textId="77777777" w:rsidR="004C3307" w:rsidRPr="000F62E7" w:rsidRDefault="004C3307" w:rsidP="00745D0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F62E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Glendale Heights</w:t>
            </w:r>
          </w:p>
        </w:tc>
      </w:tr>
      <w:tr w:rsidR="004C3307" w:rsidRPr="000F62E7" w14:paraId="79869913" w14:textId="77777777" w:rsidTr="00745D09">
        <w:trPr>
          <w:trHeight w:val="219"/>
        </w:trPr>
        <w:tc>
          <w:tcPr>
            <w:tcW w:w="2598" w:type="dxa"/>
          </w:tcPr>
          <w:p w14:paraId="73D08414" w14:textId="77777777" w:rsidR="004C3307" w:rsidRPr="000F62E7" w:rsidRDefault="004C3307" w:rsidP="00745D0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F62E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Lombard - B</w:t>
            </w:r>
          </w:p>
        </w:tc>
        <w:tc>
          <w:tcPr>
            <w:tcW w:w="2233" w:type="dxa"/>
          </w:tcPr>
          <w:p w14:paraId="2167E0E3" w14:textId="77777777" w:rsidR="004C3307" w:rsidRPr="000F62E7" w:rsidRDefault="004C3307" w:rsidP="00745D0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F62E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Roselle</w:t>
            </w:r>
          </w:p>
        </w:tc>
        <w:tc>
          <w:tcPr>
            <w:tcW w:w="3350" w:type="dxa"/>
          </w:tcPr>
          <w:p w14:paraId="292B346A" w14:textId="7FFABE8F" w:rsidR="004C3307" w:rsidRPr="000F62E7" w:rsidRDefault="004C3307" w:rsidP="00745D0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F62E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Hanover Park</w:t>
            </w:r>
            <w:r w:rsidR="004A05B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- RK</w:t>
            </w:r>
          </w:p>
        </w:tc>
      </w:tr>
      <w:tr w:rsidR="004C3307" w:rsidRPr="000F62E7" w14:paraId="7CB5D574" w14:textId="77777777" w:rsidTr="00745D09">
        <w:trPr>
          <w:trHeight w:val="208"/>
        </w:trPr>
        <w:tc>
          <w:tcPr>
            <w:tcW w:w="2598" w:type="dxa"/>
          </w:tcPr>
          <w:p w14:paraId="3BAB748D" w14:textId="77777777" w:rsidR="004C3307" w:rsidRPr="000F62E7" w:rsidRDefault="004C3307" w:rsidP="00745D0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F62E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Woodridge</w:t>
            </w:r>
          </w:p>
        </w:tc>
        <w:tc>
          <w:tcPr>
            <w:tcW w:w="2233" w:type="dxa"/>
          </w:tcPr>
          <w:p w14:paraId="3BA3086F" w14:textId="77777777" w:rsidR="004C3307" w:rsidRPr="000F62E7" w:rsidRDefault="004C3307" w:rsidP="00745D0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F62E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Villa Park - RK</w:t>
            </w:r>
          </w:p>
        </w:tc>
        <w:tc>
          <w:tcPr>
            <w:tcW w:w="3350" w:type="dxa"/>
          </w:tcPr>
          <w:p w14:paraId="7887618A" w14:textId="7BF334BA" w:rsidR="004C3307" w:rsidRPr="000F62E7" w:rsidRDefault="004C3307" w:rsidP="00745D09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F62E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Wood Dale/Addison</w:t>
            </w:r>
            <w:r w:rsidR="0019575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- A</w:t>
            </w:r>
          </w:p>
        </w:tc>
      </w:tr>
    </w:tbl>
    <w:p w14:paraId="66CAB9C0" w14:textId="77777777" w:rsidR="004C3307" w:rsidRPr="000F62E7" w:rsidRDefault="004C3307" w:rsidP="004C3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0B5D2D6" w14:textId="3744FC64" w:rsidR="004C3307" w:rsidRPr="002B3077" w:rsidRDefault="004C3307" w:rsidP="002B307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0F62E7">
        <w:rPr>
          <w:rFonts w:ascii="Arial" w:eastAsia="Times New Roman" w:hAnsi="Arial" w:cs="Arial"/>
          <w:color w:val="222222"/>
          <w:sz w:val="20"/>
          <w:szCs w:val="20"/>
        </w:rPr>
        <w:t>Red</w:t>
      </w:r>
      <w:proofErr w:type="gramEnd"/>
      <w:r w:rsidRPr="000F62E7">
        <w:rPr>
          <w:rFonts w:ascii="Arial" w:eastAsia="Times New Roman" w:hAnsi="Arial" w:cs="Arial"/>
          <w:color w:val="222222"/>
          <w:sz w:val="20"/>
          <w:szCs w:val="20"/>
        </w:rPr>
        <w:t xml:space="preserve"> Division need</w:t>
      </w:r>
      <w:r w:rsidR="004125CB">
        <w:rPr>
          <w:rFonts w:ascii="Arial" w:eastAsia="Times New Roman" w:hAnsi="Arial" w:cs="Arial"/>
          <w:color w:val="222222"/>
          <w:sz w:val="20"/>
          <w:szCs w:val="20"/>
        </w:rPr>
        <w:t>s</w:t>
      </w:r>
      <w:r w:rsidRPr="000F62E7">
        <w:rPr>
          <w:rFonts w:ascii="Arial" w:eastAsia="Times New Roman" w:hAnsi="Arial" w:cs="Arial"/>
          <w:color w:val="222222"/>
          <w:sz w:val="20"/>
          <w:szCs w:val="20"/>
        </w:rPr>
        <w:t xml:space="preserve"> to determine which team will be holding </w:t>
      </w:r>
      <w:r w:rsidR="000F62E7">
        <w:rPr>
          <w:rFonts w:ascii="Arial" w:eastAsia="Times New Roman" w:hAnsi="Arial" w:cs="Arial"/>
          <w:color w:val="222222"/>
          <w:sz w:val="20"/>
          <w:szCs w:val="20"/>
        </w:rPr>
        <w:t>B C</w:t>
      </w:r>
      <w:r w:rsidRPr="000F62E7">
        <w:rPr>
          <w:rFonts w:ascii="Arial" w:eastAsia="Times New Roman" w:hAnsi="Arial" w:cs="Arial"/>
          <w:color w:val="222222"/>
          <w:sz w:val="20"/>
          <w:szCs w:val="20"/>
        </w:rPr>
        <w:t>onferences</w:t>
      </w:r>
      <w:r w:rsidR="004A05B6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2A56D284" w14:textId="3A435D34" w:rsidR="004C3307" w:rsidRPr="000F62E7" w:rsidRDefault="004C3307" w:rsidP="004C330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F62E7">
        <w:rPr>
          <w:rFonts w:ascii="Arial" w:eastAsia="Times New Roman" w:hAnsi="Arial" w:cs="Arial"/>
          <w:color w:val="222222"/>
          <w:sz w:val="20"/>
          <w:szCs w:val="20"/>
        </w:rPr>
        <w:t>Identify voting members from Glendale Height</w:t>
      </w:r>
      <w:r w:rsidR="003756DD">
        <w:rPr>
          <w:rFonts w:ascii="Arial" w:eastAsia="Times New Roman" w:hAnsi="Arial" w:cs="Arial"/>
          <w:color w:val="222222"/>
          <w:sz w:val="20"/>
          <w:szCs w:val="20"/>
        </w:rPr>
        <w:t>s</w:t>
      </w:r>
      <w:r w:rsidRPr="000F62E7">
        <w:rPr>
          <w:rFonts w:ascii="Arial" w:eastAsia="Times New Roman" w:hAnsi="Arial" w:cs="Arial"/>
          <w:i/>
          <w:iCs/>
          <w:color w:val="222222"/>
          <w:sz w:val="20"/>
          <w:szCs w:val="20"/>
        </w:rPr>
        <w:t>:</w:t>
      </w:r>
    </w:p>
    <w:p w14:paraId="5FD6D0D1" w14:textId="4F766F9E" w:rsidR="004C3307" w:rsidRPr="000F62E7" w:rsidRDefault="004C3307" w:rsidP="004C330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BA – </w:t>
      </w:r>
      <w:r w:rsidRPr="000F62E7">
        <w:rPr>
          <w:rFonts w:ascii="Arial" w:eastAsia="Times New Roman" w:hAnsi="Arial" w:cs="Arial"/>
          <w:color w:val="222222"/>
          <w:sz w:val="20"/>
          <w:szCs w:val="20"/>
        </w:rPr>
        <w:t>Jennifer Lucas</w:t>
      </w:r>
      <w:r w:rsidR="003822C5"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Pr="003756D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HP – </w:t>
      </w:r>
      <w:r w:rsidRPr="003756DD">
        <w:rPr>
          <w:rFonts w:ascii="Arial" w:eastAsia="Times New Roman" w:hAnsi="Arial" w:cs="Arial"/>
          <w:color w:val="222222"/>
          <w:sz w:val="20"/>
          <w:szCs w:val="20"/>
        </w:rPr>
        <w:t>Matt Bauer</w:t>
      </w:r>
      <w:r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  <w:t xml:space="preserve">RO – </w:t>
      </w:r>
      <w:r w:rsidRPr="000F62E7">
        <w:rPr>
          <w:rFonts w:ascii="Arial" w:eastAsia="Times New Roman" w:hAnsi="Arial" w:cs="Arial"/>
          <w:color w:val="222222"/>
          <w:sz w:val="20"/>
          <w:szCs w:val="20"/>
        </w:rPr>
        <w:t>Amy Pena</w:t>
      </w:r>
    </w:p>
    <w:p w14:paraId="4F15CAFA" w14:textId="070A64E3" w:rsidR="004C3307" w:rsidRPr="000F62E7" w:rsidRDefault="004C3307" w:rsidP="004C330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>BL -</w:t>
      </w:r>
      <w:proofErr w:type="spellStart"/>
      <w:r w:rsidRPr="000F62E7">
        <w:rPr>
          <w:rFonts w:ascii="Arial" w:eastAsia="Times New Roman" w:hAnsi="Arial" w:cs="Arial"/>
          <w:color w:val="222222"/>
          <w:sz w:val="20"/>
          <w:szCs w:val="20"/>
        </w:rPr>
        <w:t>Bryen</w:t>
      </w:r>
      <w:proofErr w:type="spellEnd"/>
      <w:r w:rsidRPr="000F62E7">
        <w:rPr>
          <w:rFonts w:ascii="Arial" w:eastAsia="Times New Roman" w:hAnsi="Arial" w:cs="Arial"/>
          <w:color w:val="222222"/>
          <w:sz w:val="20"/>
          <w:szCs w:val="20"/>
        </w:rPr>
        <w:t xml:space="preserve"> Travis</w:t>
      </w:r>
      <w:r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  <w:t xml:space="preserve">           </w:t>
      </w:r>
      <w:r w:rsidR="003822C5"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Pr="000F62E7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</w:rPr>
        <w:t>GH</w:t>
      </w:r>
      <w:r w:rsidRPr="000F62E7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- Gretchen </w:t>
      </w:r>
      <w:proofErr w:type="spellStart"/>
      <w:r w:rsidRPr="000F62E7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Verdoon</w:t>
      </w:r>
      <w:proofErr w:type="spellEnd"/>
      <w:r w:rsidRPr="000F62E7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 (?)</w:t>
      </w:r>
      <w:r w:rsidRPr="000F62E7">
        <w:rPr>
          <w:rFonts w:ascii="Arial" w:eastAsia="Times New Roman" w:hAnsi="Arial" w:cs="Arial"/>
          <w:color w:val="222222"/>
          <w:sz w:val="20"/>
          <w:szCs w:val="20"/>
        </w:rPr>
        <w:tab/>
      </w:r>
      <w:r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VP </w:t>
      </w:r>
      <w:r w:rsidR="003822C5"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>–</w:t>
      </w:r>
      <w:r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Pr="000F62E7">
        <w:rPr>
          <w:rFonts w:ascii="Arial" w:eastAsia="Times New Roman" w:hAnsi="Arial" w:cs="Arial"/>
          <w:color w:val="222222"/>
          <w:sz w:val="20"/>
          <w:szCs w:val="20"/>
        </w:rPr>
        <w:t>Lauren</w:t>
      </w:r>
      <w:r w:rsidR="003822C5" w:rsidRPr="000F62E7">
        <w:rPr>
          <w:rFonts w:ascii="Arial" w:eastAsia="Times New Roman" w:hAnsi="Arial" w:cs="Arial"/>
          <w:color w:val="222222"/>
          <w:sz w:val="20"/>
          <w:szCs w:val="20"/>
        </w:rPr>
        <w:t xml:space="preserve"> Lindemulder </w:t>
      </w:r>
    </w:p>
    <w:p w14:paraId="1218A5A0" w14:textId="7DD1D995" w:rsidR="004C3307" w:rsidRPr="000F62E7" w:rsidRDefault="004C3307" w:rsidP="004C330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</w:rPr>
      </w:pPr>
      <w:r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>BU</w:t>
      </w:r>
      <w:r w:rsidRPr="000F62E7">
        <w:rPr>
          <w:rFonts w:ascii="Arial" w:eastAsia="Times New Roman" w:hAnsi="Arial" w:cs="Arial"/>
          <w:color w:val="222222"/>
          <w:sz w:val="20"/>
          <w:szCs w:val="20"/>
        </w:rPr>
        <w:t xml:space="preserve"> -</w:t>
      </w:r>
      <w:r w:rsidR="009D72EC" w:rsidRPr="009D72EC">
        <w:rPr>
          <w:rFonts w:ascii="Arial" w:eastAsia="Times New Roman" w:hAnsi="Arial" w:cs="Arial"/>
          <w:color w:val="222222"/>
          <w:sz w:val="20"/>
          <w:szCs w:val="20"/>
        </w:rPr>
        <w:t xml:space="preserve">Deena </w:t>
      </w:r>
      <w:proofErr w:type="spellStart"/>
      <w:r w:rsidR="009D72EC" w:rsidRPr="009D72EC">
        <w:rPr>
          <w:rFonts w:ascii="Arial" w:eastAsia="Times New Roman" w:hAnsi="Arial" w:cs="Arial"/>
          <w:color w:val="222222"/>
          <w:sz w:val="20"/>
          <w:szCs w:val="20"/>
        </w:rPr>
        <w:t>Wrobbel</w:t>
      </w:r>
      <w:proofErr w:type="spellEnd"/>
      <w:r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  <w:t xml:space="preserve">IT – </w:t>
      </w:r>
      <w:r w:rsidRPr="000F62E7">
        <w:rPr>
          <w:rFonts w:ascii="Arial" w:eastAsia="Times New Roman" w:hAnsi="Arial" w:cs="Arial"/>
          <w:color w:val="222222"/>
          <w:sz w:val="20"/>
          <w:szCs w:val="20"/>
        </w:rPr>
        <w:t>Patrick Laughlin</w:t>
      </w:r>
      <w:r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  <w:t xml:space="preserve">WA – </w:t>
      </w:r>
      <w:r w:rsidRPr="000F62E7">
        <w:rPr>
          <w:rFonts w:ascii="Arial" w:eastAsia="Times New Roman" w:hAnsi="Arial" w:cs="Arial"/>
          <w:color w:val="222222"/>
          <w:sz w:val="20"/>
          <w:szCs w:val="20"/>
        </w:rPr>
        <w:t>John Reagan</w:t>
      </w:r>
    </w:p>
    <w:p w14:paraId="6665900D" w14:textId="050DCEA0" w:rsidR="000F62E7" w:rsidRPr="003756DD" w:rsidRDefault="004C3307" w:rsidP="003756DD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</w:rPr>
      </w:pPr>
      <w:r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CS – </w:t>
      </w:r>
      <w:r w:rsidR="0082298B">
        <w:rPr>
          <w:rFonts w:ascii="Arial" w:eastAsia="Times New Roman" w:hAnsi="Arial" w:cs="Arial"/>
          <w:color w:val="222222"/>
          <w:sz w:val="20"/>
          <w:szCs w:val="20"/>
        </w:rPr>
        <w:t>Becks Taylor</w:t>
      </w:r>
      <w:r w:rsidR="0082298B">
        <w:rPr>
          <w:rFonts w:ascii="Arial" w:eastAsia="Times New Roman" w:hAnsi="Arial" w:cs="Arial"/>
          <w:color w:val="222222"/>
          <w:sz w:val="20"/>
          <w:szCs w:val="20"/>
        </w:rPr>
        <w:tab/>
      </w:r>
      <w:r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  <w:t xml:space="preserve">LO </w:t>
      </w:r>
      <w:r w:rsidR="0082298B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- </w:t>
      </w:r>
      <w:r w:rsidRPr="000F62E7">
        <w:rPr>
          <w:rFonts w:ascii="Arial" w:eastAsia="Times New Roman" w:hAnsi="Arial" w:cs="Arial"/>
          <w:color w:val="222222"/>
          <w:sz w:val="20"/>
          <w:szCs w:val="20"/>
        </w:rPr>
        <w:t>Ron Wedel</w:t>
      </w:r>
      <w:r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Pr="000F62E7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  <w:t xml:space="preserve">WO – </w:t>
      </w:r>
      <w:r w:rsidRPr="000F62E7">
        <w:rPr>
          <w:rFonts w:ascii="Arial" w:eastAsia="Times New Roman" w:hAnsi="Arial" w:cs="Arial"/>
          <w:color w:val="222222"/>
          <w:sz w:val="20"/>
          <w:szCs w:val="20"/>
        </w:rPr>
        <w:t>Kim Swanson</w:t>
      </w:r>
    </w:p>
    <w:p w14:paraId="56ADC79D" w14:textId="18A4C19F" w:rsidR="004C3307" w:rsidRPr="00284851" w:rsidRDefault="004C3307" w:rsidP="004C330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F62E7">
        <w:rPr>
          <w:rFonts w:ascii="Arial" w:eastAsia="Times New Roman" w:hAnsi="Arial" w:cs="Arial"/>
          <w:color w:val="222222"/>
          <w:sz w:val="20"/>
          <w:szCs w:val="20"/>
        </w:rPr>
        <w:t>Ribbons</w:t>
      </w:r>
    </w:p>
    <w:p w14:paraId="6C8C9C75" w14:textId="5EFF99F8" w:rsidR="005D3A2F" w:rsidRPr="005D3A2F" w:rsidRDefault="00284851" w:rsidP="005D3A2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Received orders from Bartlett, Bloomingdale Swim/Dive, </w:t>
      </w:r>
      <w:r w:rsidR="005D3A2F">
        <w:rPr>
          <w:rFonts w:ascii="Arial" w:eastAsia="Times New Roman" w:hAnsi="Arial" w:cs="Arial"/>
          <w:color w:val="222222"/>
          <w:sz w:val="20"/>
          <w:szCs w:val="20"/>
        </w:rPr>
        <w:t>Butterfield, Glendale Heights, Villa Park</w:t>
      </w:r>
    </w:p>
    <w:p w14:paraId="6941F592" w14:textId="77777777" w:rsidR="004C3307" w:rsidRPr="000F62E7" w:rsidRDefault="004C3307" w:rsidP="004C330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F62E7">
        <w:rPr>
          <w:rFonts w:ascii="Arial" w:eastAsia="Times New Roman" w:hAnsi="Arial" w:cs="Arial"/>
          <w:color w:val="222222"/>
          <w:sz w:val="20"/>
          <w:szCs w:val="20"/>
        </w:rPr>
        <w:t xml:space="preserve">Dues </w:t>
      </w:r>
    </w:p>
    <w:p w14:paraId="2276D0A3" w14:textId="77777777" w:rsidR="004C3307" w:rsidRPr="000F62E7" w:rsidRDefault="004C3307" w:rsidP="004C330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F62E7">
        <w:rPr>
          <w:rFonts w:ascii="Arial" w:eastAsia="Times New Roman" w:hAnsi="Arial" w:cs="Arial"/>
          <w:color w:val="222222"/>
          <w:sz w:val="20"/>
          <w:szCs w:val="20"/>
        </w:rPr>
        <w:t>Payment must be made by 4/15</w:t>
      </w:r>
      <w:r w:rsidRPr="000F62E7">
        <w:rPr>
          <w:rFonts w:ascii="Arial" w:eastAsia="Times New Roman" w:hAnsi="Arial" w:cs="Arial"/>
          <w:color w:val="222222"/>
          <w:sz w:val="20"/>
          <w:szCs w:val="20"/>
        </w:rPr>
        <w:tab/>
      </w:r>
    </w:p>
    <w:p w14:paraId="205C7FF5" w14:textId="61F37DAF" w:rsidR="005D3A2F" w:rsidRDefault="004C3307" w:rsidP="005D3A2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F62E7">
        <w:rPr>
          <w:rFonts w:ascii="Arial" w:eastAsia="Times New Roman" w:hAnsi="Arial" w:cs="Arial"/>
          <w:color w:val="222222"/>
          <w:sz w:val="20"/>
          <w:szCs w:val="20"/>
        </w:rPr>
        <w:t>Due</w:t>
      </w:r>
      <w:r w:rsidR="004125CB">
        <w:rPr>
          <w:rFonts w:ascii="Arial" w:eastAsia="Times New Roman" w:hAnsi="Arial" w:cs="Arial"/>
          <w:color w:val="222222"/>
          <w:sz w:val="20"/>
          <w:szCs w:val="20"/>
        </w:rPr>
        <w:t>s</w:t>
      </w:r>
      <w:r w:rsidRPr="000F62E7">
        <w:rPr>
          <w:rFonts w:ascii="Arial" w:eastAsia="Times New Roman" w:hAnsi="Arial" w:cs="Arial"/>
          <w:color w:val="222222"/>
          <w:sz w:val="20"/>
          <w:szCs w:val="20"/>
        </w:rPr>
        <w:t xml:space="preserve"> invoices </w:t>
      </w:r>
      <w:r w:rsidR="00772D57">
        <w:rPr>
          <w:rFonts w:ascii="Arial" w:eastAsia="Times New Roman" w:hAnsi="Arial" w:cs="Arial"/>
          <w:color w:val="222222"/>
          <w:sz w:val="20"/>
          <w:szCs w:val="20"/>
        </w:rPr>
        <w:t>were sent out 3/13</w:t>
      </w:r>
    </w:p>
    <w:p w14:paraId="64357EE8" w14:textId="44615142" w:rsidR="00E51220" w:rsidRPr="00F128DF" w:rsidRDefault="00B37690" w:rsidP="00E51220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128DF">
        <w:rPr>
          <w:rFonts w:ascii="Arial" w:hAnsi="Arial" w:cs="Arial"/>
          <w:sz w:val="20"/>
          <w:szCs w:val="20"/>
        </w:rPr>
        <w:t>Voting on Update to Article IV: Specific Swimming Rules, section A.5.</w:t>
      </w:r>
    </w:p>
    <w:p w14:paraId="73527CC5" w14:textId="59410DC8" w:rsidR="00E51220" w:rsidRPr="00F128DF" w:rsidRDefault="00E51220" w:rsidP="00E51220">
      <w:pPr>
        <w:numPr>
          <w:ilvl w:val="1"/>
          <w:numId w:val="7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128DF">
        <w:rPr>
          <w:rFonts w:ascii="Arial" w:hAnsi="Arial" w:cs="Arial"/>
          <w:sz w:val="20"/>
          <w:szCs w:val="20"/>
        </w:rPr>
        <w:t xml:space="preserve">In Favor - Bartlett, Bloomingdale, Butterfield, Carol Stream, Hanover Park, Lombard, Roselle, Villa Park, </w:t>
      </w:r>
      <w:r w:rsidR="00B26712" w:rsidRPr="00F128DF">
        <w:rPr>
          <w:rFonts w:ascii="Arial" w:hAnsi="Arial" w:cs="Arial"/>
          <w:sz w:val="20"/>
          <w:szCs w:val="20"/>
        </w:rPr>
        <w:t>Wood Dale</w:t>
      </w:r>
      <w:r w:rsidRPr="00F128DF">
        <w:rPr>
          <w:rFonts w:ascii="Arial" w:hAnsi="Arial" w:cs="Arial"/>
          <w:sz w:val="20"/>
          <w:szCs w:val="20"/>
        </w:rPr>
        <w:t>/Add</w:t>
      </w:r>
      <w:r w:rsidR="00B26712">
        <w:rPr>
          <w:rFonts w:ascii="Arial" w:hAnsi="Arial" w:cs="Arial"/>
          <w:sz w:val="20"/>
          <w:szCs w:val="20"/>
        </w:rPr>
        <w:t>i</w:t>
      </w:r>
      <w:r w:rsidRPr="00F128DF">
        <w:rPr>
          <w:rFonts w:ascii="Arial" w:hAnsi="Arial" w:cs="Arial"/>
          <w:sz w:val="20"/>
          <w:szCs w:val="20"/>
        </w:rPr>
        <w:t>son, Woodridge</w:t>
      </w:r>
    </w:p>
    <w:p w14:paraId="3E898063" w14:textId="77777777" w:rsidR="00E51220" w:rsidRPr="00F128DF" w:rsidRDefault="00E51220" w:rsidP="00E51220">
      <w:pPr>
        <w:numPr>
          <w:ilvl w:val="1"/>
          <w:numId w:val="7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128DF">
        <w:rPr>
          <w:rFonts w:ascii="Arial" w:hAnsi="Arial" w:cs="Arial"/>
          <w:sz w:val="20"/>
          <w:szCs w:val="20"/>
        </w:rPr>
        <w:t xml:space="preserve">Opposed - </w:t>
      </w:r>
      <w:proofErr w:type="gramStart"/>
      <w:r w:rsidRPr="00F128DF">
        <w:rPr>
          <w:rFonts w:ascii="Arial" w:hAnsi="Arial" w:cs="Arial"/>
          <w:sz w:val="20"/>
          <w:szCs w:val="20"/>
        </w:rPr>
        <w:t>none</w:t>
      </w:r>
      <w:proofErr w:type="gramEnd"/>
    </w:p>
    <w:p w14:paraId="7E587F7B" w14:textId="1A4C5760" w:rsidR="00E51220" w:rsidRPr="00F128DF" w:rsidRDefault="00E51220" w:rsidP="00E51220">
      <w:pPr>
        <w:numPr>
          <w:ilvl w:val="1"/>
          <w:numId w:val="7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128DF">
        <w:rPr>
          <w:rFonts w:ascii="Arial" w:hAnsi="Arial" w:cs="Arial"/>
          <w:sz w:val="20"/>
          <w:szCs w:val="20"/>
        </w:rPr>
        <w:t xml:space="preserve">Absent - </w:t>
      </w:r>
      <w:r w:rsidRPr="00632533">
        <w:rPr>
          <w:rFonts w:ascii="Arial" w:hAnsi="Arial" w:cs="Arial"/>
          <w:sz w:val="20"/>
          <w:szCs w:val="20"/>
          <w:highlight w:val="yellow"/>
        </w:rPr>
        <w:t>Glendale Heights, Itasca</w:t>
      </w:r>
    </w:p>
    <w:p w14:paraId="5B3BB74C" w14:textId="241F8453" w:rsidR="00E51220" w:rsidRPr="00F128DF" w:rsidRDefault="00E51220" w:rsidP="00E51220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128DF">
        <w:rPr>
          <w:rFonts w:ascii="Arial" w:hAnsi="Arial" w:cs="Arial"/>
          <w:sz w:val="20"/>
          <w:szCs w:val="20"/>
        </w:rPr>
        <w:t>Voting on Update to Article IV: Specific Swimming Rules, section A.5.</w:t>
      </w:r>
    </w:p>
    <w:p w14:paraId="1CF3B621" w14:textId="2FBA97A3" w:rsidR="00E51220" w:rsidRPr="00F128DF" w:rsidRDefault="00E51220" w:rsidP="00E51220">
      <w:pPr>
        <w:numPr>
          <w:ilvl w:val="1"/>
          <w:numId w:val="7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128DF">
        <w:rPr>
          <w:rFonts w:ascii="Arial" w:hAnsi="Arial" w:cs="Arial"/>
          <w:sz w:val="20"/>
          <w:szCs w:val="20"/>
        </w:rPr>
        <w:t xml:space="preserve">In Favor - Bartlett, Bloomingdale, Butterfield, Carol Stream, Hanover Park, Lombard, Roselle, Villa Park, </w:t>
      </w:r>
      <w:r w:rsidR="00B26712" w:rsidRPr="00F128DF">
        <w:rPr>
          <w:rFonts w:ascii="Arial" w:hAnsi="Arial" w:cs="Arial"/>
          <w:sz w:val="20"/>
          <w:szCs w:val="20"/>
        </w:rPr>
        <w:t>Wood Dale</w:t>
      </w:r>
      <w:r w:rsidRPr="00F128DF">
        <w:rPr>
          <w:rFonts w:ascii="Arial" w:hAnsi="Arial" w:cs="Arial"/>
          <w:sz w:val="20"/>
          <w:szCs w:val="20"/>
        </w:rPr>
        <w:t>/Addison, Woodridge</w:t>
      </w:r>
    </w:p>
    <w:p w14:paraId="4C9EC975" w14:textId="77777777" w:rsidR="00E51220" w:rsidRPr="00F128DF" w:rsidRDefault="00E51220" w:rsidP="00E51220">
      <w:pPr>
        <w:numPr>
          <w:ilvl w:val="1"/>
          <w:numId w:val="7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128DF">
        <w:rPr>
          <w:rFonts w:ascii="Arial" w:hAnsi="Arial" w:cs="Arial"/>
          <w:sz w:val="20"/>
          <w:szCs w:val="20"/>
        </w:rPr>
        <w:t xml:space="preserve">Opposed - </w:t>
      </w:r>
      <w:proofErr w:type="gramStart"/>
      <w:r w:rsidRPr="00F128DF">
        <w:rPr>
          <w:rFonts w:ascii="Arial" w:hAnsi="Arial" w:cs="Arial"/>
          <w:sz w:val="20"/>
          <w:szCs w:val="20"/>
        </w:rPr>
        <w:t>none</w:t>
      </w:r>
      <w:proofErr w:type="gramEnd"/>
    </w:p>
    <w:p w14:paraId="1D3F03B4" w14:textId="1778DB10" w:rsidR="00B37690" w:rsidRPr="00F128DF" w:rsidRDefault="00E51220" w:rsidP="00F128DF">
      <w:pPr>
        <w:numPr>
          <w:ilvl w:val="1"/>
          <w:numId w:val="7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128DF">
        <w:rPr>
          <w:rFonts w:ascii="Arial" w:hAnsi="Arial" w:cs="Arial"/>
          <w:sz w:val="20"/>
          <w:szCs w:val="20"/>
        </w:rPr>
        <w:t xml:space="preserve">Absent - </w:t>
      </w:r>
      <w:r w:rsidRPr="00632533">
        <w:rPr>
          <w:rFonts w:ascii="Arial" w:hAnsi="Arial" w:cs="Arial"/>
          <w:sz w:val="20"/>
          <w:szCs w:val="20"/>
          <w:highlight w:val="yellow"/>
        </w:rPr>
        <w:t>Glendale Heights, Itasca</w:t>
      </w:r>
    </w:p>
    <w:p w14:paraId="39198E24" w14:textId="77777777" w:rsidR="00B37690" w:rsidRPr="00B37690" w:rsidRDefault="00B37690" w:rsidP="00B376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5900EAA1" w14:textId="77777777" w:rsidR="000F62E7" w:rsidRDefault="000F62E7" w:rsidP="000F62E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1B291CA7" w14:textId="77777777" w:rsidR="000F62E7" w:rsidRDefault="000F62E7" w:rsidP="000F62E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2814AC71" w14:textId="133609F8" w:rsidR="000F62E7" w:rsidRPr="00C804B8" w:rsidRDefault="000F62E7" w:rsidP="000F62E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804B8">
        <w:rPr>
          <w:rFonts w:ascii="Arial" w:hAnsi="Arial" w:cs="Arial"/>
          <w:sz w:val="20"/>
          <w:szCs w:val="20"/>
        </w:rPr>
        <w:t>New Business</w:t>
      </w:r>
    </w:p>
    <w:p w14:paraId="4308A1CE" w14:textId="26300696" w:rsidR="005A09C4" w:rsidRPr="002C0953" w:rsidRDefault="005A09C4" w:rsidP="00C804B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804B8">
        <w:rPr>
          <w:rFonts w:ascii="Arial" w:hAnsi="Arial" w:cs="Arial"/>
          <w:sz w:val="20"/>
          <w:szCs w:val="20"/>
        </w:rPr>
        <w:t>Review Draft Schedule</w:t>
      </w:r>
      <w:r w:rsidR="00D8777F">
        <w:rPr>
          <w:rFonts w:ascii="Arial" w:hAnsi="Arial" w:cs="Arial"/>
          <w:sz w:val="20"/>
          <w:szCs w:val="20"/>
        </w:rPr>
        <w:t xml:space="preserve"> – will be finalized by </w:t>
      </w:r>
      <w:proofErr w:type="gramStart"/>
      <w:r w:rsidR="00D8777F">
        <w:rPr>
          <w:rFonts w:ascii="Arial" w:hAnsi="Arial" w:cs="Arial"/>
          <w:sz w:val="20"/>
          <w:szCs w:val="20"/>
        </w:rPr>
        <w:t>Thursday</w:t>
      </w:r>
      <w:proofErr w:type="gramEnd"/>
    </w:p>
    <w:p w14:paraId="123BEF62" w14:textId="77777777" w:rsidR="002C0953" w:rsidRPr="00C804B8" w:rsidRDefault="002C0953" w:rsidP="002C0953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</w:rPr>
      </w:pPr>
    </w:p>
    <w:p w14:paraId="22180477" w14:textId="6062C9FB" w:rsidR="00C804B8" w:rsidRPr="002C0953" w:rsidRDefault="00C804B8" w:rsidP="00C804B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804B8">
        <w:rPr>
          <w:rFonts w:ascii="Arial" w:hAnsi="Arial" w:cs="Arial"/>
          <w:sz w:val="20"/>
          <w:szCs w:val="20"/>
        </w:rPr>
        <w:t>Open Discussion</w:t>
      </w:r>
    </w:p>
    <w:p w14:paraId="48EB8191" w14:textId="77777777" w:rsidR="002C0953" w:rsidRPr="002C0953" w:rsidRDefault="002C0953" w:rsidP="002C0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51999573" w14:textId="60137E0B" w:rsidR="004C3307" w:rsidRPr="00C804B8" w:rsidRDefault="004C3307" w:rsidP="004C33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804B8">
        <w:rPr>
          <w:rFonts w:ascii="Arial" w:eastAsia="Times New Roman" w:hAnsi="Arial" w:cs="Arial"/>
          <w:color w:val="222222"/>
          <w:sz w:val="20"/>
          <w:szCs w:val="20"/>
        </w:rPr>
        <w:t xml:space="preserve">Motion to Adjourn – </w:t>
      </w:r>
    </w:p>
    <w:p w14:paraId="66D76501" w14:textId="77777777" w:rsidR="005D03F2" w:rsidRPr="00C804B8" w:rsidRDefault="005D03F2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7AEFF1C" w14:textId="12831FC8" w:rsidR="0082298B" w:rsidRPr="00D95329" w:rsidRDefault="004C3307" w:rsidP="00691EF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95329">
        <w:rPr>
          <w:rFonts w:ascii="Arial" w:eastAsia="Times New Roman" w:hAnsi="Arial" w:cs="Arial"/>
          <w:color w:val="222222"/>
          <w:sz w:val="20"/>
          <w:szCs w:val="20"/>
        </w:rPr>
        <w:t xml:space="preserve">Next meeting </w:t>
      </w:r>
      <w:r w:rsidR="00923BD5" w:rsidRPr="00D95329">
        <w:rPr>
          <w:rFonts w:ascii="Arial" w:eastAsia="Times New Roman" w:hAnsi="Arial" w:cs="Arial"/>
          <w:color w:val="222222"/>
          <w:sz w:val="20"/>
          <w:szCs w:val="20"/>
        </w:rPr>
        <w:t xml:space="preserve">April </w:t>
      </w:r>
      <w:r w:rsidR="00E00C02" w:rsidRPr="00D95329">
        <w:rPr>
          <w:rFonts w:ascii="Arial" w:eastAsia="Times New Roman" w:hAnsi="Arial" w:cs="Arial"/>
          <w:color w:val="222222"/>
          <w:sz w:val="20"/>
          <w:szCs w:val="20"/>
        </w:rPr>
        <w:t>20</w:t>
      </w:r>
      <w:r w:rsidR="00E00C02" w:rsidRPr="00D95329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th</w:t>
      </w:r>
      <w:r w:rsidR="00E00C02" w:rsidRPr="00D95329">
        <w:rPr>
          <w:rFonts w:ascii="Arial" w:eastAsia="Times New Roman" w:hAnsi="Arial" w:cs="Arial"/>
          <w:color w:val="222222"/>
          <w:sz w:val="20"/>
          <w:szCs w:val="20"/>
        </w:rPr>
        <w:t>, 202</w:t>
      </w:r>
      <w:r w:rsidR="00D95329" w:rsidRPr="00D95329">
        <w:rPr>
          <w:rFonts w:ascii="Arial" w:eastAsia="Times New Roman" w:hAnsi="Arial" w:cs="Arial"/>
          <w:color w:val="222222"/>
          <w:sz w:val="20"/>
          <w:szCs w:val="20"/>
        </w:rPr>
        <w:t>3</w:t>
      </w:r>
    </w:p>
    <w:p w14:paraId="60FEE571" w14:textId="2DB4F792" w:rsidR="005D03F2" w:rsidRDefault="005D03F2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28A5583" w14:textId="77777777" w:rsidR="005D03F2" w:rsidRDefault="005D03F2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C146E69" w14:textId="6EB33B01" w:rsidR="005D03F2" w:rsidRDefault="005D03F2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CEB7A84" w14:textId="20C7FC30" w:rsidR="002C0953" w:rsidRDefault="002C0953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33227602" w14:textId="4C1609E3" w:rsidR="002C0953" w:rsidRDefault="002C0953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486172B" w14:textId="77777777" w:rsidR="002C0953" w:rsidRDefault="002C0953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3A76A04E" w14:textId="73F0A9A6" w:rsidR="005D03F2" w:rsidRDefault="005D03F2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2A932EC" w14:textId="77777777" w:rsidR="005D03F2" w:rsidRPr="005D03F2" w:rsidRDefault="005D03F2" w:rsidP="005D0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5DFD742" w14:textId="5FFF4247" w:rsidR="004C3307" w:rsidRDefault="004C3307" w:rsidP="004C3307">
      <w:pPr>
        <w:spacing w:after="0" w:line="240" w:lineRule="auto"/>
        <w:textAlignment w:val="baseline"/>
        <w:rPr>
          <w:b/>
          <w:bCs/>
          <w:sz w:val="20"/>
          <w:szCs w:val="20"/>
        </w:rPr>
      </w:pPr>
    </w:p>
    <w:sectPr w:rsidR="004C3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A2F"/>
    <w:multiLevelType w:val="hybridMultilevel"/>
    <w:tmpl w:val="499A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64AC"/>
    <w:multiLevelType w:val="hybridMultilevel"/>
    <w:tmpl w:val="B02AD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0152EE"/>
    <w:multiLevelType w:val="hybridMultilevel"/>
    <w:tmpl w:val="9EAC983E"/>
    <w:lvl w:ilvl="0" w:tplc="8E363DE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A55100"/>
    <w:multiLevelType w:val="hybridMultilevel"/>
    <w:tmpl w:val="29E47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AB7215"/>
    <w:multiLevelType w:val="multilevel"/>
    <w:tmpl w:val="D7849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86228E7"/>
    <w:multiLevelType w:val="hybridMultilevel"/>
    <w:tmpl w:val="0BF88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BE0BF6"/>
    <w:multiLevelType w:val="hybridMultilevel"/>
    <w:tmpl w:val="C2921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054413">
    <w:abstractNumId w:val="3"/>
  </w:num>
  <w:num w:numId="2" w16cid:durableId="264190011">
    <w:abstractNumId w:val="6"/>
  </w:num>
  <w:num w:numId="3" w16cid:durableId="1533952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459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7701468">
    <w:abstractNumId w:val="0"/>
  </w:num>
  <w:num w:numId="6" w16cid:durableId="1665352167">
    <w:abstractNumId w:val="5"/>
  </w:num>
  <w:num w:numId="7" w16cid:durableId="652948593">
    <w:abstractNumId w:val="4"/>
  </w:num>
  <w:num w:numId="8" w16cid:durableId="66848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07"/>
    <w:rsid w:val="00043A45"/>
    <w:rsid w:val="000F62E7"/>
    <w:rsid w:val="00195754"/>
    <w:rsid w:val="001D2647"/>
    <w:rsid w:val="00240163"/>
    <w:rsid w:val="00284851"/>
    <w:rsid w:val="002B3077"/>
    <w:rsid w:val="002C0953"/>
    <w:rsid w:val="00365229"/>
    <w:rsid w:val="003756DD"/>
    <w:rsid w:val="003822C5"/>
    <w:rsid w:val="003C2AC0"/>
    <w:rsid w:val="003C6DB7"/>
    <w:rsid w:val="004060F1"/>
    <w:rsid w:val="004125CB"/>
    <w:rsid w:val="004A05B6"/>
    <w:rsid w:val="004A1B0A"/>
    <w:rsid w:val="004C3307"/>
    <w:rsid w:val="005A09C4"/>
    <w:rsid w:val="005D03F2"/>
    <w:rsid w:val="005D3A2F"/>
    <w:rsid w:val="0062589B"/>
    <w:rsid w:val="00632533"/>
    <w:rsid w:val="00657942"/>
    <w:rsid w:val="00772D57"/>
    <w:rsid w:val="00814E10"/>
    <w:rsid w:val="0082298B"/>
    <w:rsid w:val="008435F9"/>
    <w:rsid w:val="008666EF"/>
    <w:rsid w:val="008C3A0D"/>
    <w:rsid w:val="00923BD5"/>
    <w:rsid w:val="00927EDE"/>
    <w:rsid w:val="0099596F"/>
    <w:rsid w:val="009D72EC"/>
    <w:rsid w:val="00A41D91"/>
    <w:rsid w:val="00B002DD"/>
    <w:rsid w:val="00B26712"/>
    <w:rsid w:val="00B37690"/>
    <w:rsid w:val="00C804B8"/>
    <w:rsid w:val="00D8777F"/>
    <w:rsid w:val="00D95329"/>
    <w:rsid w:val="00E00C02"/>
    <w:rsid w:val="00E02D63"/>
    <w:rsid w:val="00E51220"/>
    <w:rsid w:val="00E5273D"/>
    <w:rsid w:val="00EE071E"/>
    <w:rsid w:val="00F1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A10D"/>
  <w15:chartTrackingRefBased/>
  <w15:docId w15:val="{4F01D6AE-0ECE-4005-9B15-5BCE7992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307"/>
    <w:pPr>
      <w:ind w:left="720"/>
      <w:contextualSpacing/>
    </w:pPr>
  </w:style>
  <w:style w:type="table" w:styleId="TableGrid">
    <w:name w:val="Table Grid"/>
    <w:basedOn w:val="TableNormal"/>
    <w:uiPriority w:val="39"/>
    <w:rsid w:val="004C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4C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Margaret</dc:creator>
  <cp:keywords/>
  <dc:description/>
  <cp:lastModifiedBy>Banks, Margaret</cp:lastModifiedBy>
  <cp:revision>26</cp:revision>
  <dcterms:created xsi:type="dcterms:W3CDTF">2023-03-10T01:26:00Z</dcterms:created>
  <dcterms:modified xsi:type="dcterms:W3CDTF">2023-03-13T22:53:00Z</dcterms:modified>
</cp:coreProperties>
</file>